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FAE2" w14:textId="77777777" w:rsidR="003E2FB9" w:rsidRPr="00024012" w:rsidRDefault="003E2FB9" w:rsidP="003E2FB9">
      <w:pPr>
        <w:rPr>
          <w:b/>
          <w:bCs/>
          <w:sz w:val="28"/>
          <w:szCs w:val="28"/>
        </w:rPr>
      </w:pPr>
      <w:r w:rsidRPr="00024012">
        <w:rPr>
          <w:b/>
          <w:bCs/>
          <w:sz w:val="28"/>
          <w:szCs w:val="28"/>
        </w:rPr>
        <w:t>Pasos para la instalación de API</w:t>
      </w:r>
    </w:p>
    <w:p w14:paraId="42CAB94C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Copie la carpeta que contiene la API a una ubicación en C, solo copie una de las dos opciones.</w:t>
      </w:r>
    </w:p>
    <w:p w14:paraId="76336290" w14:textId="77777777" w:rsidR="003E2FB9" w:rsidRDefault="003E2FB9" w:rsidP="003E2FB9">
      <w:pPr>
        <w:ind w:left="360" w:firstLine="348"/>
        <w:jc w:val="center"/>
      </w:pPr>
      <w:r>
        <w:rPr>
          <w:noProof/>
          <w:lang w:val="es-MX" w:eastAsia="es-MX"/>
        </w:rPr>
        <w:drawing>
          <wp:inline distT="0" distB="0" distL="0" distR="0" wp14:anchorId="20D24CFB" wp14:editId="3EDFF161">
            <wp:extent cx="2390775" cy="6762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912DE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Una vez copiada la carpeta es impórtate dar permisos totales a la carpeta.</w:t>
      </w:r>
    </w:p>
    <w:p w14:paraId="70359F7E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Verificar que el contenido del archivo instalar.bat coincida con la ruta de su carpeta.</w:t>
      </w:r>
    </w:p>
    <w:p w14:paraId="5434A49A" w14:textId="77777777" w:rsidR="003E2FB9" w:rsidRDefault="003E2FB9" w:rsidP="003E2FB9">
      <w:pPr>
        <w:pStyle w:val="Prrafodelista"/>
      </w:pPr>
      <w:r>
        <w:rPr>
          <w:noProof/>
          <w:lang w:val="es-MX" w:eastAsia="es-MX"/>
        </w:rPr>
        <w:drawing>
          <wp:inline distT="0" distB="0" distL="0" distR="0" wp14:anchorId="303BF8EC" wp14:editId="07C931AE">
            <wp:extent cx="5610225" cy="132397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B7D4B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Si la cadena es distinta de clic derecho en el archivo instalar.bat y luego clic en editar para igualar la ruta.</w:t>
      </w:r>
    </w:p>
    <w:p w14:paraId="22225574" w14:textId="77777777" w:rsidR="003E2FB9" w:rsidRDefault="003E2FB9" w:rsidP="003E2FB9">
      <w:pPr>
        <w:pStyle w:val="Prrafodelista"/>
        <w:numPr>
          <w:ilvl w:val="1"/>
          <w:numId w:val="47"/>
        </w:numPr>
        <w:spacing w:after="160" w:line="259" w:lineRule="auto"/>
        <w:jc w:val="center"/>
      </w:pPr>
      <w:r>
        <w:rPr>
          <w:noProof/>
          <w:lang w:val="es-MX" w:eastAsia="es-MX"/>
        </w:rPr>
        <w:drawing>
          <wp:inline distT="0" distB="0" distL="0" distR="0" wp14:anchorId="4C839FAD" wp14:editId="709183EA">
            <wp:extent cx="3895725" cy="6286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50741" w14:textId="77777777" w:rsidR="003E2FB9" w:rsidRDefault="003E2FB9" w:rsidP="003E2FB9">
      <w:pPr>
        <w:pStyle w:val="Prrafodelista"/>
        <w:jc w:val="center"/>
      </w:pPr>
    </w:p>
    <w:p w14:paraId="7F64175C" w14:textId="77777777" w:rsidR="003E2FB9" w:rsidRDefault="003E2FB9" w:rsidP="003E2FB9">
      <w:pPr>
        <w:pStyle w:val="Prrafodelista"/>
        <w:numPr>
          <w:ilvl w:val="1"/>
          <w:numId w:val="47"/>
        </w:numPr>
        <w:spacing w:after="160" w:line="259" w:lineRule="auto"/>
        <w:jc w:val="center"/>
      </w:pPr>
      <w:r>
        <w:rPr>
          <w:noProof/>
          <w:lang w:val="es-MX" w:eastAsia="es-MX"/>
        </w:rPr>
        <w:drawing>
          <wp:inline distT="0" distB="0" distL="0" distR="0" wp14:anchorId="197EA092" wp14:editId="29E2BE8F">
            <wp:extent cx="5612130" cy="137668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120F4" w14:textId="77777777" w:rsidR="003E2FB9" w:rsidRDefault="003E2FB9" w:rsidP="003E2FB9">
      <w:pPr>
        <w:pStyle w:val="Prrafodelista"/>
      </w:pPr>
    </w:p>
    <w:p w14:paraId="00BA064A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Abrimos el archivo conexión.ini y colocamos nuestros datos.</w:t>
      </w:r>
    </w:p>
    <w:p w14:paraId="7B8FE998" w14:textId="77777777" w:rsidR="003E2FB9" w:rsidRDefault="003E2FB9" w:rsidP="003E2FB9">
      <w:pPr>
        <w:pStyle w:val="Prrafodelista"/>
        <w:jc w:val="center"/>
      </w:pPr>
      <w:r>
        <w:rPr>
          <w:noProof/>
          <w:lang w:val="es-MX" w:eastAsia="es-MX"/>
        </w:rPr>
        <w:drawing>
          <wp:inline distT="0" distB="0" distL="0" distR="0" wp14:anchorId="7AB52C4B" wp14:editId="137129DE">
            <wp:extent cx="2352675" cy="2476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16C92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Editamos el archivo puesto.txt y colocamos el puerto con el cual se tendrá acceso a la API por ejemplo 8080.</w:t>
      </w:r>
    </w:p>
    <w:p w14:paraId="60AF0843" w14:textId="77777777" w:rsidR="003E2FB9" w:rsidRDefault="003E2FB9" w:rsidP="003E2FB9">
      <w:pPr>
        <w:jc w:val="center"/>
      </w:pPr>
      <w:r>
        <w:rPr>
          <w:noProof/>
          <w:lang w:val="es-MX" w:eastAsia="es-MX"/>
        </w:rPr>
        <w:drawing>
          <wp:inline distT="0" distB="0" distL="0" distR="0" wp14:anchorId="775FDD6C" wp14:editId="33BE65C8">
            <wp:extent cx="2038350" cy="2381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CC968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Una vez validado los pasos anteriores dar clic derecho sobre el archivo instalar.bat y seleccionar “Ejecutar como Administrador”.</w:t>
      </w:r>
    </w:p>
    <w:p w14:paraId="7227772A" w14:textId="77777777" w:rsidR="003E2FB9" w:rsidRDefault="003E2FB9" w:rsidP="003E2FB9">
      <w:pPr>
        <w:pStyle w:val="Prrafodelista"/>
        <w:jc w:val="center"/>
      </w:pPr>
      <w:r>
        <w:rPr>
          <w:noProof/>
          <w:lang w:val="es-MX" w:eastAsia="es-MX"/>
        </w:rPr>
        <w:lastRenderedPageBreak/>
        <w:drawing>
          <wp:inline distT="0" distB="0" distL="0" distR="0" wp14:anchorId="2A5372B7" wp14:editId="5E648DC7">
            <wp:extent cx="3600450" cy="1057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38509" w14:textId="77777777" w:rsidR="003E2FB9" w:rsidRDefault="003E2FB9" w:rsidP="003E2FB9">
      <w:pPr>
        <w:pStyle w:val="Prrafodelista"/>
      </w:pPr>
      <w:r>
        <w:t>Al terminar la ejecución se mostrará la siguiente ventana y damos clic en OK.</w:t>
      </w:r>
    </w:p>
    <w:p w14:paraId="5AE390FF" w14:textId="77777777" w:rsidR="003E2FB9" w:rsidRDefault="003E2FB9" w:rsidP="003E2FB9">
      <w:pPr>
        <w:pStyle w:val="Prrafodelista"/>
        <w:jc w:val="center"/>
      </w:pPr>
      <w:r>
        <w:rPr>
          <w:noProof/>
          <w:lang w:val="es-MX" w:eastAsia="es-MX"/>
        </w:rPr>
        <w:drawing>
          <wp:inline distT="0" distB="0" distL="0" distR="0" wp14:anchorId="529FE714" wp14:editId="5B70D7A9">
            <wp:extent cx="3609975" cy="123825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E61AC" w14:textId="77777777" w:rsidR="003E2FB9" w:rsidRDefault="003E2FB9" w:rsidP="003E2FB9">
      <w:pPr>
        <w:pStyle w:val="Prrafodelista"/>
        <w:numPr>
          <w:ilvl w:val="0"/>
          <w:numId w:val="47"/>
        </w:numPr>
        <w:spacing w:after="160" w:line="259" w:lineRule="auto"/>
      </w:pPr>
      <w:r>
        <w:t>Abrimos los servicios de Windows y buscamos el servicio API Éxsim MSI y damos clic en Iniciar.</w:t>
      </w:r>
    </w:p>
    <w:p w14:paraId="5F35F7EC" w14:textId="77777777" w:rsidR="003E2FB9" w:rsidRDefault="003E2FB9" w:rsidP="003E2FB9">
      <w:pPr>
        <w:pStyle w:val="Prrafodelista"/>
        <w:numPr>
          <w:ilvl w:val="1"/>
          <w:numId w:val="47"/>
        </w:numPr>
        <w:spacing w:after="160" w:line="259" w:lineRule="auto"/>
      </w:pPr>
      <w:r>
        <w:rPr>
          <w:noProof/>
          <w:lang w:val="es-MX" w:eastAsia="es-MX"/>
        </w:rPr>
        <w:drawing>
          <wp:inline distT="0" distB="0" distL="0" distR="0" wp14:anchorId="130E4FBB" wp14:editId="27156A8A">
            <wp:extent cx="2314575" cy="399860"/>
            <wp:effectExtent l="0" t="0" r="0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75" cy="40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4FCEA" w14:textId="77777777" w:rsidR="003E2FB9" w:rsidRDefault="003E2FB9" w:rsidP="003E2FB9">
      <w:pPr>
        <w:pStyle w:val="Prrafodelista"/>
        <w:numPr>
          <w:ilvl w:val="1"/>
          <w:numId w:val="47"/>
        </w:numPr>
        <w:spacing w:after="160" w:line="259" w:lineRule="auto"/>
        <w:jc w:val="center"/>
      </w:pPr>
      <w:r>
        <w:rPr>
          <w:noProof/>
          <w:lang w:val="es-MX" w:eastAsia="es-MX"/>
        </w:rPr>
        <w:drawing>
          <wp:inline distT="0" distB="0" distL="0" distR="0" wp14:anchorId="7BA4ED0C" wp14:editId="0126D90E">
            <wp:extent cx="4514850" cy="214248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17506" cy="214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7713B" w14:textId="77777777" w:rsidR="003E2FB9" w:rsidRDefault="003E2FB9" w:rsidP="003E2FB9"/>
    <w:p w14:paraId="295F9E34" w14:textId="77777777" w:rsidR="003E2FB9" w:rsidRPr="00382376" w:rsidRDefault="003E2FB9" w:rsidP="003E2FB9">
      <w:pPr>
        <w:rPr>
          <w:b/>
          <w:bCs/>
          <w:sz w:val="28"/>
          <w:szCs w:val="28"/>
        </w:rPr>
      </w:pPr>
      <w:r w:rsidRPr="00382376">
        <w:rPr>
          <w:b/>
          <w:bCs/>
          <w:sz w:val="28"/>
          <w:szCs w:val="28"/>
        </w:rPr>
        <w:t>Si se desea cambiar de la API de Candado a Licencia o viceversa siga los siguientes pasos.</w:t>
      </w:r>
    </w:p>
    <w:p w14:paraId="54450C74" w14:textId="77777777" w:rsidR="003E2FB9" w:rsidRDefault="003E2FB9" w:rsidP="003E2FB9">
      <w:pPr>
        <w:pStyle w:val="Prrafodelista"/>
        <w:numPr>
          <w:ilvl w:val="0"/>
          <w:numId w:val="48"/>
        </w:numPr>
        <w:spacing w:after="160" w:line="259" w:lineRule="auto"/>
      </w:pPr>
      <w:r>
        <w:t>Abrimos los servicios de Windows y buscamos el servicio API Éxsim MSI y damos clic en Detener.</w:t>
      </w:r>
    </w:p>
    <w:p w14:paraId="77FB96A1" w14:textId="77777777" w:rsidR="003E2FB9" w:rsidRDefault="003E2FB9" w:rsidP="003E2FB9">
      <w:pPr>
        <w:ind w:left="720"/>
        <w:jc w:val="center"/>
      </w:pPr>
      <w:r>
        <w:rPr>
          <w:noProof/>
          <w:lang w:val="es-MX" w:eastAsia="es-MX"/>
        </w:rPr>
        <w:drawing>
          <wp:inline distT="0" distB="0" distL="0" distR="0" wp14:anchorId="4A618C95" wp14:editId="1B5B0733">
            <wp:extent cx="1057275" cy="52387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E8C30" w14:textId="77777777" w:rsidR="003E2FB9" w:rsidRDefault="003E2FB9" w:rsidP="003E2FB9">
      <w:pPr>
        <w:pStyle w:val="Prrafodelista"/>
        <w:numPr>
          <w:ilvl w:val="0"/>
          <w:numId w:val="48"/>
        </w:numPr>
        <w:spacing w:after="160" w:line="259" w:lineRule="auto"/>
      </w:pPr>
      <w:r>
        <w:t xml:space="preserve"> Una vez detenido el servicio reemplazamos el ejecutable </w:t>
      </w:r>
      <w:r w:rsidRPr="00382376">
        <w:t>API_MSI_EXSIM</w:t>
      </w:r>
      <w:r>
        <w:t>.exe en la carpeta donde se encuentra instalado el servicio.</w:t>
      </w:r>
    </w:p>
    <w:p w14:paraId="53E4BDEA" w14:textId="77777777" w:rsidR="003E2FB9" w:rsidRDefault="003E2FB9" w:rsidP="003E2FB9">
      <w:pPr>
        <w:pStyle w:val="Prrafodelista"/>
        <w:jc w:val="center"/>
      </w:pPr>
      <w:r>
        <w:rPr>
          <w:noProof/>
          <w:lang w:val="es-MX" w:eastAsia="es-MX"/>
        </w:rPr>
        <w:drawing>
          <wp:inline distT="0" distB="0" distL="0" distR="0" wp14:anchorId="0E2FF105" wp14:editId="603DF6D9">
            <wp:extent cx="1238250" cy="27622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6A7DB" w14:textId="77777777" w:rsidR="003E2FB9" w:rsidRDefault="003E2FB9" w:rsidP="003E2FB9">
      <w:pPr>
        <w:pStyle w:val="Prrafodelista"/>
        <w:numPr>
          <w:ilvl w:val="0"/>
          <w:numId w:val="48"/>
        </w:numPr>
        <w:spacing w:after="160" w:line="259" w:lineRule="auto"/>
      </w:pPr>
      <w:r>
        <w:lastRenderedPageBreak/>
        <w:t>Regresamos a los servicios de Windows y buscamos el servicio API Éxsim MSI y damos clic en Iniciar.</w:t>
      </w:r>
    </w:p>
    <w:p w14:paraId="5C723AF9" w14:textId="77777777" w:rsidR="003E2FB9" w:rsidRDefault="003E2FB9" w:rsidP="003E2FB9">
      <w:pPr>
        <w:pStyle w:val="Prrafodelista"/>
        <w:jc w:val="center"/>
      </w:pPr>
      <w:r>
        <w:rPr>
          <w:noProof/>
          <w:lang w:val="es-MX" w:eastAsia="es-MX"/>
        </w:rPr>
        <w:drawing>
          <wp:inline distT="0" distB="0" distL="0" distR="0" wp14:anchorId="4433DF37" wp14:editId="1507088A">
            <wp:extent cx="3305175" cy="303847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D4810" w14:textId="77777777" w:rsidR="003E2FB9" w:rsidRDefault="003E2FB9" w:rsidP="003E2FB9">
      <w:pPr>
        <w:rPr>
          <w:rFonts w:ascii="Tw Cen MT" w:hAnsi="Tw Cen MT"/>
          <w:bCs/>
          <w:lang w:val="es-MX"/>
        </w:rPr>
      </w:pPr>
      <w:r>
        <w:rPr>
          <w:rFonts w:ascii="Tw Cen MT" w:hAnsi="Tw Cen MT"/>
          <w:bCs/>
          <w:lang w:val="es-MX"/>
        </w:rPr>
        <w:t xml:space="preserve"> </w:t>
      </w:r>
    </w:p>
    <w:p w14:paraId="62CF599C" w14:textId="7D5653A9" w:rsidR="00523AFB" w:rsidRPr="00596F55" w:rsidRDefault="00523AFB" w:rsidP="00596F55">
      <w:pPr>
        <w:rPr>
          <w:rFonts w:ascii="Tw Cen MT" w:hAnsi="Tw Cen MT"/>
          <w:b/>
          <w:sz w:val="40"/>
        </w:rPr>
      </w:pPr>
      <w:bookmarkStart w:id="0" w:name="_GoBack"/>
      <w:bookmarkEnd w:id="0"/>
    </w:p>
    <w:sectPr w:rsidR="00523AFB" w:rsidRPr="00596F55" w:rsidSect="006F693E">
      <w:headerReference w:type="default" r:id="rId21"/>
      <w:footerReference w:type="default" r:id="rId22"/>
      <w:pgSz w:w="12240" w:h="15840"/>
      <w:pgMar w:top="1560" w:right="146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7A849" w14:textId="77777777" w:rsidR="00E676A1" w:rsidRDefault="00E676A1" w:rsidP="00556BE4">
      <w:pPr>
        <w:spacing w:after="0" w:line="240" w:lineRule="auto"/>
      </w:pPr>
      <w:r>
        <w:separator/>
      </w:r>
    </w:p>
  </w:endnote>
  <w:endnote w:type="continuationSeparator" w:id="0">
    <w:p w14:paraId="37B2A821" w14:textId="77777777" w:rsidR="00E676A1" w:rsidRDefault="00E676A1" w:rsidP="0055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EB1AA" w14:textId="53CD6806" w:rsidR="00FF6C65" w:rsidRDefault="00436FA8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0A1C83C0" wp14:editId="076747E9">
          <wp:simplePos x="0" y="0"/>
          <wp:positionH relativeFrom="margin">
            <wp:posOffset>-738505</wp:posOffset>
          </wp:positionH>
          <wp:positionV relativeFrom="paragraph">
            <wp:posOffset>96521</wp:posOffset>
          </wp:positionV>
          <wp:extent cx="7000875" cy="288866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2926" cy="2918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B5D65" w14:textId="77777777" w:rsidR="00E676A1" w:rsidRDefault="00E676A1" w:rsidP="00556BE4">
      <w:pPr>
        <w:spacing w:after="0" w:line="240" w:lineRule="auto"/>
      </w:pPr>
      <w:r>
        <w:separator/>
      </w:r>
    </w:p>
  </w:footnote>
  <w:footnote w:type="continuationSeparator" w:id="0">
    <w:p w14:paraId="038A3938" w14:textId="77777777" w:rsidR="00E676A1" w:rsidRDefault="00E676A1" w:rsidP="0055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EE095" w14:textId="5C6B0784" w:rsidR="00556BE4" w:rsidRPr="00FF6C65" w:rsidRDefault="00436FA8" w:rsidP="00FF6C6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110C30B1" wp14:editId="20514B77">
          <wp:simplePos x="0" y="0"/>
          <wp:positionH relativeFrom="page">
            <wp:posOffset>352425</wp:posOffset>
          </wp:positionH>
          <wp:positionV relativeFrom="paragraph">
            <wp:posOffset>-184785</wp:posOffset>
          </wp:positionV>
          <wp:extent cx="7229475" cy="5950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475" cy="595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13183"/>
    <w:multiLevelType w:val="hybridMultilevel"/>
    <w:tmpl w:val="7BC26552"/>
    <w:lvl w:ilvl="0" w:tplc="C4C09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44E1"/>
    <w:multiLevelType w:val="hybridMultilevel"/>
    <w:tmpl w:val="D388955C"/>
    <w:lvl w:ilvl="0" w:tplc="20EAF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0384A"/>
    <w:multiLevelType w:val="hybridMultilevel"/>
    <w:tmpl w:val="90BC1D10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31E0"/>
    <w:multiLevelType w:val="hybridMultilevel"/>
    <w:tmpl w:val="40208D84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223F9"/>
    <w:multiLevelType w:val="hybridMultilevel"/>
    <w:tmpl w:val="A540114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03D04"/>
    <w:multiLevelType w:val="hybridMultilevel"/>
    <w:tmpl w:val="853A867C"/>
    <w:lvl w:ilvl="0" w:tplc="638EDCE2">
      <w:numFmt w:val="bullet"/>
      <w:lvlText w:val="-"/>
      <w:lvlJc w:val="left"/>
      <w:pPr>
        <w:ind w:left="1080" w:hanging="360"/>
      </w:pPr>
      <w:rPr>
        <w:rFonts w:ascii="Tw Cen MT" w:eastAsia="Times New Roman" w:hAnsi="Tw Cen MT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243A95"/>
    <w:multiLevelType w:val="hybridMultilevel"/>
    <w:tmpl w:val="5630E8CA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EFA"/>
    <w:multiLevelType w:val="hybridMultilevel"/>
    <w:tmpl w:val="1E261A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C22A3"/>
    <w:multiLevelType w:val="hybridMultilevel"/>
    <w:tmpl w:val="E4A8A5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E73D8"/>
    <w:multiLevelType w:val="hybridMultilevel"/>
    <w:tmpl w:val="25B01DD2"/>
    <w:lvl w:ilvl="0" w:tplc="5D98E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F4304"/>
    <w:multiLevelType w:val="hybridMultilevel"/>
    <w:tmpl w:val="57A276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63F0F"/>
    <w:multiLevelType w:val="hybridMultilevel"/>
    <w:tmpl w:val="6DB656FC"/>
    <w:lvl w:ilvl="0" w:tplc="6A0A6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225E8"/>
    <w:multiLevelType w:val="hybridMultilevel"/>
    <w:tmpl w:val="C2364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F03DC"/>
    <w:multiLevelType w:val="hybridMultilevel"/>
    <w:tmpl w:val="4106EE2A"/>
    <w:lvl w:ilvl="0" w:tplc="74041DA8"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B1615D"/>
    <w:multiLevelType w:val="hybridMultilevel"/>
    <w:tmpl w:val="AB36DC40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A223D"/>
    <w:multiLevelType w:val="hybridMultilevel"/>
    <w:tmpl w:val="55D2CE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C7482"/>
    <w:multiLevelType w:val="hybridMultilevel"/>
    <w:tmpl w:val="CBEA4E68"/>
    <w:lvl w:ilvl="0" w:tplc="643CAD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F0A9C"/>
    <w:multiLevelType w:val="hybridMultilevel"/>
    <w:tmpl w:val="36F82D8E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F1AF3"/>
    <w:multiLevelType w:val="hybridMultilevel"/>
    <w:tmpl w:val="4262154C"/>
    <w:lvl w:ilvl="0" w:tplc="ACC22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70ABA"/>
    <w:multiLevelType w:val="hybridMultilevel"/>
    <w:tmpl w:val="230CED34"/>
    <w:lvl w:ilvl="0" w:tplc="978E9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33F66"/>
    <w:multiLevelType w:val="hybridMultilevel"/>
    <w:tmpl w:val="F8CE8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F2324"/>
    <w:multiLevelType w:val="hybridMultilevel"/>
    <w:tmpl w:val="87F2D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A238E"/>
    <w:multiLevelType w:val="hybridMultilevel"/>
    <w:tmpl w:val="853274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28B1"/>
    <w:multiLevelType w:val="hybridMultilevel"/>
    <w:tmpl w:val="7FA428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FA3FCD"/>
    <w:multiLevelType w:val="hybridMultilevel"/>
    <w:tmpl w:val="BEE84758"/>
    <w:lvl w:ilvl="0" w:tplc="F1E81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B2229"/>
    <w:multiLevelType w:val="multilevel"/>
    <w:tmpl w:val="5CE0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796B2D"/>
    <w:multiLevelType w:val="hybridMultilevel"/>
    <w:tmpl w:val="BC8CE7E8"/>
    <w:lvl w:ilvl="0" w:tplc="597AF4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F4F8B"/>
    <w:multiLevelType w:val="hybridMultilevel"/>
    <w:tmpl w:val="AC9661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83396"/>
    <w:multiLevelType w:val="hybridMultilevel"/>
    <w:tmpl w:val="87C8A2FE"/>
    <w:lvl w:ilvl="0" w:tplc="5D98E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A363F"/>
    <w:multiLevelType w:val="hybridMultilevel"/>
    <w:tmpl w:val="0B60E3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1314B"/>
    <w:multiLevelType w:val="hybridMultilevel"/>
    <w:tmpl w:val="05AE57EA"/>
    <w:lvl w:ilvl="0" w:tplc="C4C09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4649B"/>
    <w:multiLevelType w:val="hybridMultilevel"/>
    <w:tmpl w:val="446E8A10"/>
    <w:lvl w:ilvl="0" w:tplc="2312ED9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2F389C"/>
    <w:multiLevelType w:val="hybridMultilevel"/>
    <w:tmpl w:val="06F0975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97216"/>
    <w:multiLevelType w:val="hybridMultilevel"/>
    <w:tmpl w:val="8EF865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E2F3B"/>
    <w:multiLevelType w:val="hybridMultilevel"/>
    <w:tmpl w:val="B8A0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83AC7"/>
    <w:multiLevelType w:val="hybridMultilevel"/>
    <w:tmpl w:val="8194A2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861FC"/>
    <w:multiLevelType w:val="hybridMultilevel"/>
    <w:tmpl w:val="ADAE88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7562B9"/>
    <w:multiLevelType w:val="hybridMultilevel"/>
    <w:tmpl w:val="030EAB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43CF"/>
    <w:multiLevelType w:val="hybridMultilevel"/>
    <w:tmpl w:val="AB5C5A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D075B4"/>
    <w:multiLevelType w:val="hybridMultilevel"/>
    <w:tmpl w:val="AB5C5A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3C23A9"/>
    <w:multiLevelType w:val="hybridMultilevel"/>
    <w:tmpl w:val="1CF89BA8"/>
    <w:lvl w:ilvl="0" w:tplc="9ECA1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9A3B01"/>
    <w:multiLevelType w:val="hybridMultilevel"/>
    <w:tmpl w:val="45681D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908F46">
      <w:start w:val="17"/>
      <w:numFmt w:val="bullet"/>
      <w:lvlText w:val="-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235B62"/>
    <w:multiLevelType w:val="hybridMultilevel"/>
    <w:tmpl w:val="93EA07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94A6C"/>
    <w:multiLevelType w:val="hybridMultilevel"/>
    <w:tmpl w:val="B1BC1CB2"/>
    <w:lvl w:ilvl="0" w:tplc="4EC4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EE7BAA"/>
    <w:multiLevelType w:val="hybridMultilevel"/>
    <w:tmpl w:val="7F8EFC76"/>
    <w:lvl w:ilvl="0" w:tplc="77EAC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6A1548"/>
    <w:multiLevelType w:val="hybridMultilevel"/>
    <w:tmpl w:val="221CF95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0A5EFE"/>
    <w:multiLevelType w:val="hybridMultilevel"/>
    <w:tmpl w:val="F1E23056"/>
    <w:lvl w:ilvl="0" w:tplc="20EAF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D4398"/>
    <w:multiLevelType w:val="hybridMultilevel"/>
    <w:tmpl w:val="535ED0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36"/>
  </w:num>
  <w:num w:numId="4">
    <w:abstractNumId w:val="21"/>
  </w:num>
  <w:num w:numId="5">
    <w:abstractNumId w:val="23"/>
  </w:num>
  <w:num w:numId="6">
    <w:abstractNumId w:val="4"/>
  </w:num>
  <w:num w:numId="7">
    <w:abstractNumId w:val="39"/>
  </w:num>
  <w:num w:numId="8">
    <w:abstractNumId w:val="47"/>
  </w:num>
  <w:num w:numId="9">
    <w:abstractNumId w:val="42"/>
  </w:num>
  <w:num w:numId="10">
    <w:abstractNumId w:val="38"/>
  </w:num>
  <w:num w:numId="11">
    <w:abstractNumId w:val="31"/>
  </w:num>
  <w:num w:numId="12">
    <w:abstractNumId w:val="7"/>
  </w:num>
  <w:num w:numId="13">
    <w:abstractNumId w:val="32"/>
  </w:num>
  <w:num w:numId="14">
    <w:abstractNumId w:val="41"/>
  </w:num>
  <w:num w:numId="15">
    <w:abstractNumId w:val="5"/>
  </w:num>
  <w:num w:numId="16">
    <w:abstractNumId w:val="13"/>
  </w:num>
  <w:num w:numId="17">
    <w:abstractNumId w:val="45"/>
  </w:num>
  <w:num w:numId="18">
    <w:abstractNumId w:val="19"/>
  </w:num>
  <w:num w:numId="19">
    <w:abstractNumId w:val="11"/>
  </w:num>
  <w:num w:numId="20">
    <w:abstractNumId w:val="8"/>
  </w:num>
  <w:num w:numId="21">
    <w:abstractNumId w:val="15"/>
  </w:num>
  <w:num w:numId="22">
    <w:abstractNumId w:val="44"/>
  </w:num>
  <w:num w:numId="23">
    <w:abstractNumId w:val="37"/>
  </w:num>
  <w:num w:numId="24">
    <w:abstractNumId w:val="40"/>
  </w:num>
  <w:num w:numId="25">
    <w:abstractNumId w:val="35"/>
  </w:num>
  <w:num w:numId="26">
    <w:abstractNumId w:val="10"/>
  </w:num>
  <w:num w:numId="27">
    <w:abstractNumId w:val="18"/>
  </w:num>
  <w:num w:numId="28">
    <w:abstractNumId w:val="6"/>
  </w:num>
  <w:num w:numId="29">
    <w:abstractNumId w:val="3"/>
  </w:num>
  <w:num w:numId="30">
    <w:abstractNumId w:val="2"/>
  </w:num>
  <w:num w:numId="31">
    <w:abstractNumId w:val="14"/>
  </w:num>
  <w:num w:numId="32">
    <w:abstractNumId w:val="17"/>
  </w:num>
  <w:num w:numId="33">
    <w:abstractNumId w:val="43"/>
  </w:num>
  <w:num w:numId="34">
    <w:abstractNumId w:val="26"/>
  </w:num>
  <w:num w:numId="35">
    <w:abstractNumId w:val="24"/>
  </w:num>
  <w:num w:numId="36">
    <w:abstractNumId w:val="12"/>
  </w:num>
  <w:num w:numId="37">
    <w:abstractNumId w:val="20"/>
  </w:num>
  <w:num w:numId="38">
    <w:abstractNumId w:val="34"/>
  </w:num>
  <w:num w:numId="39">
    <w:abstractNumId w:val="0"/>
  </w:num>
  <w:num w:numId="40">
    <w:abstractNumId w:val="30"/>
  </w:num>
  <w:num w:numId="41">
    <w:abstractNumId w:val="28"/>
  </w:num>
  <w:num w:numId="42">
    <w:abstractNumId w:val="9"/>
  </w:num>
  <w:num w:numId="43">
    <w:abstractNumId w:val="46"/>
  </w:num>
  <w:num w:numId="44">
    <w:abstractNumId w:val="1"/>
  </w:num>
  <w:num w:numId="45">
    <w:abstractNumId w:val="16"/>
  </w:num>
  <w:num w:numId="46">
    <w:abstractNumId w:val="25"/>
  </w:num>
  <w:num w:numId="47">
    <w:abstractNumId w:val="29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661"/>
    <w:rsid w:val="000064D9"/>
    <w:rsid w:val="000A4737"/>
    <w:rsid w:val="000B3D5A"/>
    <w:rsid w:val="000E2D2D"/>
    <w:rsid w:val="000E5B63"/>
    <w:rsid w:val="000F5BB3"/>
    <w:rsid w:val="00125E5A"/>
    <w:rsid w:val="001528F2"/>
    <w:rsid w:val="001673FC"/>
    <w:rsid w:val="001819D2"/>
    <w:rsid w:val="001A31DC"/>
    <w:rsid w:val="001A376F"/>
    <w:rsid w:val="001F614D"/>
    <w:rsid w:val="001F662C"/>
    <w:rsid w:val="002171C0"/>
    <w:rsid w:val="002535FE"/>
    <w:rsid w:val="00256CAE"/>
    <w:rsid w:val="00267329"/>
    <w:rsid w:val="002737E1"/>
    <w:rsid w:val="00292078"/>
    <w:rsid w:val="002C0A03"/>
    <w:rsid w:val="00303E0C"/>
    <w:rsid w:val="00313A16"/>
    <w:rsid w:val="00344296"/>
    <w:rsid w:val="00363283"/>
    <w:rsid w:val="00380D7B"/>
    <w:rsid w:val="00387CCE"/>
    <w:rsid w:val="003902FC"/>
    <w:rsid w:val="00390FC5"/>
    <w:rsid w:val="00395462"/>
    <w:rsid w:val="003E2FB9"/>
    <w:rsid w:val="00436FA8"/>
    <w:rsid w:val="0045106F"/>
    <w:rsid w:val="00452819"/>
    <w:rsid w:val="00460364"/>
    <w:rsid w:val="00473A4F"/>
    <w:rsid w:val="004A54D8"/>
    <w:rsid w:val="004D1616"/>
    <w:rsid w:val="004E33CC"/>
    <w:rsid w:val="004E3D5C"/>
    <w:rsid w:val="004E5229"/>
    <w:rsid w:val="004F45BD"/>
    <w:rsid w:val="004F49B7"/>
    <w:rsid w:val="00514755"/>
    <w:rsid w:val="00523AFB"/>
    <w:rsid w:val="005417AD"/>
    <w:rsid w:val="0055035F"/>
    <w:rsid w:val="00556BE4"/>
    <w:rsid w:val="00560B34"/>
    <w:rsid w:val="00564A85"/>
    <w:rsid w:val="005705DD"/>
    <w:rsid w:val="00574661"/>
    <w:rsid w:val="00583911"/>
    <w:rsid w:val="00586006"/>
    <w:rsid w:val="00587FAB"/>
    <w:rsid w:val="00594F0F"/>
    <w:rsid w:val="0059558E"/>
    <w:rsid w:val="00596F55"/>
    <w:rsid w:val="005B5F48"/>
    <w:rsid w:val="005B695A"/>
    <w:rsid w:val="005C3FB5"/>
    <w:rsid w:val="005D3BE5"/>
    <w:rsid w:val="005D651F"/>
    <w:rsid w:val="00602BEF"/>
    <w:rsid w:val="00610205"/>
    <w:rsid w:val="00616D9E"/>
    <w:rsid w:val="0065026D"/>
    <w:rsid w:val="006638A3"/>
    <w:rsid w:val="00664068"/>
    <w:rsid w:val="0067426B"/>
    <w:rsid w:val="00675867"/>
    <w:rsid w:val="006931AA"/>
    <w:rsid w:val="006D06FE"/>
    <w:rsid w:val="006F693E"/>
    <w:rsid w:val="00707824"/>
    <w:rsid w:val="007159B0"/>
    <w:rsid w:val="007215BB"/>
    <w:rsid w:val="00730188"/>
    <w:rsid w:val="0076188D"/>
    <w:rsid w:val="00781063"/>
    <w:rsid w:val="007A5569"/>
    <w:rsid w:val="00800528"/>
    <w:rsid w:val="008014D7"/>
    <w:rsid w:val="00813F0F"/>
    <w:rsid w:val="00827983"/>
    <w:rsid w:val="008672E9"/>
    <w:rsid w:val="00873574"/>
    <w:rsid w:val="008751D3"/>
    <w:rsid w:val="008773A4"/>
    <w:rsid w:val="00885200"/>
    <w:rsid w:val="008A77D3"/>
    <w:rsid w:val="008B265D"/>
    <w:rsid w:val="008C106C"/>
    <w:rsid w:val="008C1C48"/>
    <w:rsid w:val="008C7CEC"/>
    <w:rsid w:val="008D5CBC"/>
    <w:rsid w:val="008F1085"/>
    <w:rsid w:val="009252D6"/>
    <w:rsid w:val="009313ED"/>
    <w:rsid w:val="00935225"/>
    <w:rsid w:val="00936945"/>
    <w:rsid w:val="00961D17"/>
    <w:rsid w:val="0096732C"/>
    <w:rsid w:val="009705D4"/>
    <w:rsid w:val="00970BB5"/>
    <w:rsid w:val="00982165"/>
    <w:rsid w:val="00985011"/>
    <w:rsid w:val="009A48D9"/>
    <w:rsid w:val="009B642A"/>
    <w:rsid w:val="009E6D9C"/>
    <w:rsid w:val="009F69B2"/>
    <w:rsid w:val="00A024B5"/>
    <w:rsid w:val="00A11162"/>
    <w:rsid w:val="00A43944"/>
    <w:rsid w:val="00A740F2"/>
    <w:rsid w:val="00A94E97"/>
    <w:rsid w:val="00A975D1"/>
    <w:rsid w:val="00AE12E6"/>
    <w:rsid w:val="00AF2B3E"/>
    <w:rsid w:val="00AF366B"/>
    <w:rsid w:val="00AF51C3"/>
    <w:rsid w:val="00AF7668"/>
    <w:rsid w:val="00B0520E"/>
    <w:rsid w:val="00B05A29"/>
    <w:rsid w:val="00B07E8C"/>
    <w:rsid w:val="00B1195D"/>
    <w:rsid w:val="00B21A5D"/>
    <w:rsid w:val="00B331E5"/>
    <w:rsid w:val="00B33C9F"/>
    <w:rsid w:val="00B54121"/>
    <w:rsid w:val="00B61B9B"/>
    <w:rsid w:val="00B6429A"/>
    <w:rsid w:val="00B729A8"/>
    <w:rsid w:val="00BA213D"/>
    <w:rsid w:val="00BC405C"/>
    <w:rsid w:val="00BC7B08"/>
    <w:rsid w:val="00BE22D2"/>
    <w:rsid w:val="00BF09B5"/>
    <w:rsid w:val="00C06A9E"/>
    <w:rsid w:val="00C37CA7"/>
    <w:rsid w:val="00C8214F"/>
    <w:rsid w:val="00C8304C"/>
    <w:rsid w:val="00C83708"/>
    <w:rsid w:val="00C920A7"/>
    <w:rsid w:val="00C93833"/>
    <w:rsid w:val="00CC628F"/>
    <w:rsid w:val="00CD6232"/>
    <w:rsid w:val="00CF76DA"/>
    <w:rsid w:val="00D25606"/>
    <w:rsid w:val="00D3487C"/>
    <w:rsid w:val="00D62E0D"/>
    <w:rsid w:val="00D93A4A"/>
    <w:rsid w:val="00DA68A5"/>
    <w:rsid w:val="00DB260F"/>
    <w:rsid w:val="00DE0A5C"/>
    <w:rsid w:val="00E30481"/>
    <w:rsid w:val="00E467EE"/>
    <w:rsid w:val="00E543AD"/>
    <w:rsid w:val="00E6605F"/>
    <w:rsid w:val="00E6618C"/>
    <w:rsid w:val="00E676A1"/>
    <w:rsid w:val="00E91D97"/>
    <w:rsid w:val="00EB1042"/>
    <w:rsid w:val="00F27B10"/>
    <w:rsid w:val="00F50541"/>
    <w:rsid w:val="00F70885"/>
    <w:rsid w:val="00F91FA9"/>
    <w:rsid w:val="00F940A7"/>
    <w:rsid w:val="00FB3AEC"/>
    <w:rsid w:val="00FC0F54"/>
    <w:rsid w:val="00FC190A"/>
    <w:rsid w:val="00FC4282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CF468"/>
  <w15:chartTrackingRefBased/>
  <w15:docId w15:val="{6BB14779-2A65-4E39-BDF0-462269F6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FB9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95462"/>
    <w:pPr>
      <w:keepNext/>
      <w:keepLines/>
      <w:spacing w:before="240" w:after="0"/>
      <w:jc w:val="center"/>
      <w:outlineLvl w:val="0"/>
    </w:pPr>
    <w:rPr>
      <w:rFonts w:ascii="Tw Cen MT" w:eastAsiaTheme="majorEastAsia" w:hAnsi="Tw Cen MT" w:cstheme="majorBidi"/>
      <w:b/>
      <w:sz w:val="4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93A4A"/>
    <w:pPr>
      <w:keepNext/>
      <w:keepLines/>
      <w:spacing w:before="160" w:after="120"/>
      <w:outlineLvl w:val="1"/>
    </w:pPr>
    <w:rPr>
      <w:rFonts w:ascii="Tw Cen MT" w:eastAsiaTheme="majorEastAsia" w:hAnsi="Tw Cen MT" w:cstheme="majorBidi"/>
      <w:b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93A4A"/>
    <w:pPr>
      <w:keepNext/>
      <w:keepLines/>
      <w:spacing w:before="160" w:after="120"/>
      <w:outlineLvl w:val="2"/>
    </w:pPr>
    <w:rPr>
      <w:rFonts w:ascii="Tw Cen MT" w:eastAsiaTheme="majorEastAsia" w:hAnsi="Tw Cen MT" w:cstheme="majorBidi"/>
      <w:b/>
      <w:sz w:val="26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A31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95462"/>
    <w:pPr>
      <w:spacing w:after="0" w:line="240" w:lineRule="auto"/>
    </w:pPr>
    <w:rPr>
      <w:rFonts w:ascii="Tw Cen MT" w:hAnsi="Tw Cen MT"/>
      <w:sz w:val="24"/>
    </w:rPr>
  </w:style>
  <w:style w:type="paragraph" w:styleId="Prrafodelista">
    <w:name w:val="List Paragraph"/>
    <w:basedOn w:val="Normal"/>
    <w:uiPriority w:val="34"/>
    <w:qFormat/>
    <w:rsid w:val="005955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56B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BE4"/>
  </w:style>
  <w:style w:type="paragraph" w:styleId="Piedepgina">
    <w:name w:val="footer"/>
    <w:basedOn w:val="Normal"/>
    <w:link w:val="PiedepginaCar"/>
    <w:uiPriority w:val="99"/>
    <w:unhideWhenUsed/>
    <w:rsid w:val="00556B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BE4"/>
  </w:style>
  <w:style w:type="character" w:styleId="Hipervnculo">
    <w:name w:val="Hyperlink"/>
    <w:basedOn w:val="Fuentedeprrafopredeter"/>
    <w:uiPriority w:val="99"/>
    <w:unhideWhenUsed/>
    <w:rsid w:val="00BE22D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43944"/>
    <w:rPr>
      <w:color w:val="954F72" w:themeColor="followedHyperlink"/>
      <w:u w:val="single"/>
    </w:rPr>
  </w:style>
  <w:style w:type="table" w:styleId="Tabladecuadrcula6concolores-nfasis2">
    <w:name w:val="Grid Table 6 Colorful Accent 2"/>
    <w:basedOn w:val="Tablanormal"/>
    <w:uiPriority w:val="51"/>
    <w:rsid w:val="0058600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395462"/>
    <w:rPr>
      <w:rFonts w:ascii="Tw Cen MT" w:eastAsiaTheme="majorEastAsia" w:hAnsi="Tw Cen MT" w:cstheme="majorBidi"/>
      <w:b/>
      <w:sz w:val="4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93A4A"/>
    <w:rPr>
      <w:rFonts w:ascii="Tw Cen MT" w:eastAsiaTheme="majorEastAsia" w:hAnsi="Tw Cen MT" w:cstheme="majorBidi"/>
      <w:b/>
      <w:sz w:val="32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93A4A"/>
    <w:rPr>
      <w:rFonts w:ascii="Tw Cen MT" w:eastAsiaTheme="majorEastAsia" w:hAnsi="Tw Cen MT" w:cstheme="majorBidi"/>
      <w:b/>
      <w:sz w:val="26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8751D3"/>
    <w:pPr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751D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751D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8751D3"/>
    <w:pPr>
      <w:spacing w:after="100"/>
      <w:ind w:left="4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70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885"/>
    <w:rPr>
      <w:rFonts w:ascii="Segoe UI" w:hAnsi="Segoe UI" w:cs="Segoe UI"/>
      <w:sz w:val="18"/>
      <w:szCs w:val="1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A31D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adelista1clara-nfasis1">
    <w:name w:val="List Table 1 Light Accent 1"/>
    <w:basedOn w:val="Tablanormal"/>
    <w:uiPriority w:val="46"/>
    <w:rsid w:val="000064D9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">
    <w:name w:val="Table Grid"/>
    <w:basedOn w:val="Tablanormal"/>
    <w:uiPriority w:val="39"/>
    <w:rsid w:val="00925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5">
    <w:name w:val="List Table 1 Light Accent 5"/>
    <w:basedOn w:val="Tablanormal"/>
    <w:uiPriority w:val="46"/>
    <w:rsid w:val="009252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delista7concolores-nfasis1">
    <w:name w:val="List Table 7 Colorful Accent 1"/>
    <w:basedOn w:val="Tablanormal"/>
    <w:uiPriority w:val="52"/>
    <w:rsid w:val="009252D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cuadrcula5oscura-nfasis5">
    <w:name w:val="Grid Table 5 Dark Accent 5"/>
    <w:basedOn w:val="Tablanormal"/>
    <w:uiPriority w:val="50"/>
    <w:rsid w:val="009252D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lanormal3">
    <w:name w:val="Plain Table 3"/>
    <w:basedOn w:val="Tablanormal"/>
    <w:uiPriority w:val="43"/>
    <w:rsid w:val="009252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523A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B6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9B6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8707-D716-4008-8AA2-0EBB67E1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</dc:creator>
  <cp:keywords/>
  <dc:description/>
  <cp:lastModifiedBy>Soporte</cp:lastModifiedBy>
  <cp:revision>2</cp:revision>
  <cp:lastPrinted>2020-05-12T22:55:00Z</cp:lastPrinted>
  <dcterms:created xsi:type="dcterms:W3CDTF">2021-05-04T20:30:00Z</dcterms:created>
  <dcterms:modified xsi:type="dcterms:W3CDTF">2021-05-04T20:30:00Z</dcterms:modified>
</cp:coreProperties>
</file>